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6B306" w14:textId="4199E58A" w:rsidR="00BF2A32" w:rsidRDefault="00FD5D99">
      <w:r w:rsidRPr="00FD5D99">
        <w:drawing>
          <wp:inline distT="0" distB="0" distL="0" distR="0" wp14:anchorId="4807B6E0" wp14:editId="2DAE2809">
            <wp:extent cx="5943600" cy="2886710"/>
            <wp:effectExtent l="0" t="0" r="0" b="8890"/>
            <wp:docPr id="4348491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8491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8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2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D99"/>
    <w:rsid w:val="00A85D30"/>
    <w:rsid w:val="00BF2A32"/>
    <w:rsid w:val="00F2415B"/>
    <w:rsid w:val="00FD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3542AE"/>
  <w15:chartTrackingRefBased/>
  <w15:docId w15:val="{AFCDC342-948C-4900-A5C6-B15E08AB2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D5D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5D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5D9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5D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5D9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5D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5D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5D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5D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5D9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D5D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5D9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5D99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5D99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5D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5D9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5D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5D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D5D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D5D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D5D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D5D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D5D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D5D9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D5D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D5D99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5D9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5D99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D5D9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Windows User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M. Santos Patricio</dc:creator>
  <cp:keywords/>
  <dc:description/>
  <cp:lastModifiedBy>Jessica M. Santos Patricio</cp:lastModifiedBy>
  <cp:revision>1</cp:revision>
  <dcterms:created xsi:type="dcterms:W3CDTF">2026-05-22T17:00:00Z</dcterms:created>
  <dcterms:modified xsi:type="dcterms:W3CDTF">2026-05-22T17:01:00Z</dcterms:modified>
</cp:coreProperties>
</file>